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A8" w:rsidRPr="00F36B60" w:rsidRDefault="007553A8" w:rsidP="007553A8">
      <w:pPr>
        <w:pStyle w:val="NormalWeb"/>
        <w:spacing w:before="0" w:beforeAutospacing="0" w:after="150" w:afterAutospacing="0"/>
        <w:rPr>
          <w:sz w:val="28"/>
          <w:szCs w:val="28"/>
        </w:rPr>
      </w:pPr>
      <w:bookmarkStart w:id="0" w:name="_GoBack"/>
      <w:r w:rsidRPr="00F36B60">
        <w:rPr>
          <w:sz w:val="28"/>
          <w:szCs w:val="28"/>
        </w:rPr>
        <w:t>Évangile de Jésus Christ selon saint Luc</w:t>
      </w:r>
      <w:r w:rsidR="00F36B60" w:rsidRPr="00F36B60">
        <w:rPr>
          <w:sz w:val="28"/>
          <w:szCs w:val="28"/>
        </w:rPr>
        <w:t xml:space="preserve"> 21, 29-33</w:t>
      </w:r>
    </w:p>
    <w:p w:rsidR="007553A8" w:rsidRPr="00F36B60" w:rsidRDefault="007553A8" w:rsidP="007553A8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F36B60">
        <w:rPr>
          <w:sz w:val="28"/>
          <w:szCs w:val="28"/>
        </w:rPr>
        <w:t>En ce temps-là,</w:t>
      </w:r>
      <w:r w:rsidRPr="00F36B60">
        <w:rPr>
          <w:sz w:val="28"/>
          <w:szCs w:val="28"/>
        </w:rPr>
        <w:br/>
        <w:t>    Jésus dit à ses disciples cette parabole </w:t>
      </w:r>
      <w:proofErr w:type="gramStart"/>
      <w:r w:rsidRPr="00F36B60">
        <w:rPr>
          <w:sz w:val="28"/>
          <w:szCs w:val="28"/>
        </w:rPr>
        <w:t>:</w:t>
      </w:r>
      <w:proofErr w:type="gramEnd"/>
      <w:r w:rsidRPr="00F36B60">
        <w:rPr>
          <w:sz w:val="28"/>
          <w:szCs w:val="28"/>
        </w:rPr>
        <w:br/>
        <w:t>« Voyez le figuier et tous les autres arbres.</w:t>
      </w:r>
      <w:r w:rsidRPr="00F36B60">
        <w:rPr>
          <w:sz w:val="28"/>
          <w:szCs w:val="28"/>
        </w:rPr>
        <w:br/>
        <w:t>    Regardez-les </w:t>
      </w:r>
      <w:proofErr w:type="gramStart"/>
      <w:r w:rsidRPr="00F36B60">
        <w:rPr>
          <w:sz w:val="28"/>
          <w:szCs w:val="28"/>
        </w:rPr>
        <w:t>:</w:t>
      </w:r>
      <w:proofErr w:type="gramEnd"/>
      <w:r w:rsidRPr="00F36B60">
        <w:rPr>
          <w:sz w:val="28"/>
          <w:szCs w:val="28"/>
        </w:rPr>
        <w:br/>
        <w:t>dès qu’ils bourgeonnent,</w:t>
      </w:r>
      <w:r w:rsidRPr="00F36B60">
        <w:rPr>
          <w:sz w:val="28"/>
          <w:szCs w:val="28"/>
        </w:rPr>
        <w:br/>
        <w:t>vous savez que l’été est tout proche.</w:t>
      </w:r>
      <w:r w:rsidRPr="00F36B60">
        <w:rPr>
          <w:sz w:val="28"/>
          <w:szCs w:val="28"/>
        </w:rPr>
        <w:br/>
        <w:t>    De même, vous aussi</w:t>
      </w:r>
      <w:proofErr w:type="gramStart"/>
      <w:r w:rsidRPr="00F36B60">
        <w:rPr>
          <w:sz w:val="28"/>
          <w:szCs w:val="28"/>
        </w:rPr>
        <w:t>,</w:t>
      </w:r>
      <w:proofErr w:type="gramEnd"/>
      <w:r w:rsidRPr="00F36B60">
        <w:rPr>
          <w:sz w:val="28"/>
          <w:szCs w:val="28"/>
        </w:rPr>
        <w:br/>
        <w:t>lorsque vous verrez arriver cela,</w:t>
      </w:r>
      <w:r w:rsidRPr="00F36B60">
        <w:rPr>
          <w:sz w:val="28"/>
          <w:szCs w:val="28"/>
        </w:rPr>
        <w:br/>
        <w:t>sachez que le royaume de Dieu est proche.</w:t>
      </w:r>
      <w:r w:rsidRPr="00F36B60">
        <w:rPr>
          <w:sz w:val="28"/>
          <w:szCs w:val="28"/>
        </w:rPr>
        <w:br/>
        <w:t>    Amen, je vous le dis </w:t>
      </w:r>
      <w:proofErr w:type="gramStart"/>
      <w:r w:rsidRPr="00F36B60">
        <w:rPr>
          <w:sz w:val="28"/>
          <w:szCs w:val="28"/>
        </w:rPr>
        <w:t>:</w:t>
      </w:r>
      <w:proofErr w:type="gramEnd"/>
      <w:r w:rsidRPr="00F36B60">
        <w:rPr>
          <w:sz w:val="28"/>
          <w:szCs w:val="28"/>
        </w:rPr>
        <w:br/>
        <w:t>cette génération ne passera pas</w:t>
      </w:r>
      <w:r w:rsidRPr="00F36B60">
        <w:rPr>
          <w:sz w:val="28"/>
          <w:szCs w:val="28"/>
        </w:rPr>
        <w:br/>
        <w:t>sans que tout cela n’arrive.</w:t>
      </w:r>
      <w:r w:rsidRPr="00F36B60">
        <w:rPr>
          <w:sz w:val="28"/>
          <w:szCs w:val="28"/>
        </w:rPr>
        <w:br/>
        <w:t>    Le ciel et la terre passeront</w:t>
      </w:r>
      <w:proofErr w:type="gramStart"/>
      <w:r w:rsidRPr="00F36B60">
        <w:rPr>
          <w:sz w:val="28"/>
          <w:szCs w:val="28"/>
        </w:rPr>
        <w:t>,</w:t>
      </w:r>
      <w:proofErr w:type="gramEnd"/>
      <w:r w:rsidRPr="00F36B60">
        <w:rPr>
          <w:sz w:val="28"/>
          <w:szCs w:val="28"/>
        </w:rPr>
        <w:br/>
        <w:t>mes paroles ne passeront pas. »</w:t>
      </w:r>
    </w:p>
    <w:p w:rsidR="007553A8" w:rsidRPr="00F36B60" w:rsidRDefault="007553A8" w:rsidP="007553A8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Jésus vient de dire à ses disciples :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" </w:t>
      </w:r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Quand ces évènements </w:t>
      </w:r>
      <w:proofErr w:type="gramStart"/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commenceront ,</w:t>
      </w:r>
      <w:proofErr w:type="gramEnd"/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redressez-vous et relevez la tête , car votre rédemption approche".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Mais comment être sûr qu'il s'agit bien de ces évènements "apocalyptiques" qu'il vient d'annoncer ?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Alors Jésus parle d'une manière très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concrète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comme à des petits :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"</w:t>
      </w:r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Voyez le figuier et tous les autres arbres. Regardez-les : dès qu'ils bourgeonnent, vous savez que l'été est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 tout proche</w:t>
      </w:r>
      <w:proofErr w:type="gramStart"/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" . 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C'est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vrai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cela ? On objectera peut-être qu'avec les perturbations climatiques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actuelles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ça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n'est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pas toujours si vrai ... Mais qu'est-ce que Jésus veut nous dire ?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 "</w:t>
      </w:r>
      <w:r w:rsidRPr="00F36B6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Lorsque vous verrez arriver cela ... "   </w:t>
      </w: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Jésus nous dit : veillez ! Guettez ! 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Alors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faisons-le !  Et demandons-nous :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 </w:t>
      </w:r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est</w:t>
      </w:r>
      <w:proofErr w:type="gramEnd"/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-ce que , aujourd'hui , nous voyons "arriver" cela  ?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 N'est-il pas très important d'oser (se) poser cette question ? Cela demande un courage certain de se la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poser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vraiment ...  </w:t>
      </w: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un "courage" de chrétien : justement parce que Jésus nous a miséricordieusement avertis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( "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Quand ces évènements commenceront, redressez-vous ..." ) , nous n'avons pas à avoir peur de nous la </w:t>
      </w:r>
    </w:p>
    <w:p w:rsidR="007553A8" w:rsidRPr="00F36B60" w:rsidRDefault="007553A8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poser : chacun personnellement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d'abord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 mais aussi ensemble ... !</w:t>
      </w:r>
    </w:p>
    <w:p w:rsidR="004D14AF" w:rsidRPr="00F36B60" w:rsidRDefault="004D14AF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"... Nous n'appartenons pas à la nuit et aux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ténèbres .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Alors, ne restons pas endormis comme les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autres ,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4D14AF" w:rsidRPr="00F36B60" w:rsidRDefault="004D14AF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    mais soyons vigilants et restons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sobres ."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( 1</w:t>
      </w:r>
      <w:proofErr w:type="gramEnd"/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Thessal. 5,5et 6) </w:t>
      </w:r>
    </w:p>
    <w:p w:rsidR="004D14AF" w:rsidRPr="00F36B60" w:rsidRDefault="004D14AF" w:rsidP="004D14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                                 car </w:t>
      </w:r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l'Epoux </w:t>
      </w:r>
      <w:proofErr w:type="gramStart"/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vient ,</w:t>
      </w:r>
      <w:proofErr w:type="gramEnd"/>
      <w:r w:rsidRPr="00F36B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bientôt !    (</w:t>
      </w: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cf Apoc. 22,20)</w:t>
      </w:r>
    </w:p>
    <w:p w:rsidR="004D14AF" w:rsidRPr="00F36B60" w:rsidRDefault="004D14AF" w:rsidP="007553A8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553A8" w:rsidRPr="00F36B60" w:rsidRDefault="007553A8" w:rsidP="007553A8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36B60">
        <w:rPr>
          <w:rFonts w:ascii="Times New Roman" w:eastAsia="Times New Roman" w:hAnsi="Times New Roman" w:cs="Times New Roman"/>
          <w:sz w:val="28"/>
          <w:szCs w:val="28"/>
          <w:lang w:eastAsia="fr-FR"/>
        </w:rPr>
        <w:t>    Frère Benoit-Marie</w:t>
      </w:r>
    </w:p>
    <w:bookmarkEnd w:id="0"/>
    <w:p w:rsidR="007553A8" w:rsidRPr="00F36B60" w:rsidRDefault="007553A8">
      <w:pPr>
        <w:rPr>
          <w:rFonts w:ascii="Times New Roman" w:hAnsi="Times New Roman" w:cs="Times New Roman"/>
          <w:sz w:val="28"/>
          <w:szCs w:val="28"/>
        </w:rPr>
      </w:pPr>
    </w:p>
    <w:sectPr w:rsidR="007553A8" w:rsidRPr="00F36B60" w:rsidSect="00F36B6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A8"/>
    <w:rsid w:val="004D14AF"/>
    <w:rsid w:val="007553A8"/>
    <w:rsid w:val="00F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3D88-DCCB-604E-8D46-AD9949AC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53A8"/>
  </w:style>
  <w:style w:type="paragraph" w:styleId="NormalWeb">
    <w:name w:val="Normal (Web)"/>
    <w:basedOn w:val="Normal"/>
    <w:uiPriority w:val="99"/>
    <w:semiHidden/>
    <w:unhideWhenUsed/>
    <w:rsid w:val="00755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Utilisateur</cp:lastModifiedBy>
  <cp:revision>2</cp:revision>
  <dcterms:created xsi:type="dcterms:W3CDTF">2020-11-27T05:16:00Z</dcterms:created>
  <dcterms:modified xsi:type="dcterms:W3CDTF">2020-11-27T05:16:00Z</dcterms:modified>
</cp:coreProperties>
</file>